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Shipments into State to be certified; disposal of infested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156 (AMD). PL 1977, c. 694, §134 (AMD). 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§2204. Shipments into State to be certified; disposal of infested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Shipments into State to be certified; disposal of infested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§2204. SHIPMENTS INTO STATE TO BE CERTIFIED; DISPOSAL OF INFESTED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