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Guaranteed loans for veterans;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Guaranteed loans for veterans;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§1135. GUARANTEED LOANS FOR VETERANS;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