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Lost certificates and account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§1712. LOST CERTIFICATES AND ACCOUNT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